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F1" w:rsidRPr="00094569" w:rsidRDefault="007A01F1" w:rsidP="00094569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6DBF"/>
          <w:kern w:val="0"/>
          <w:sz w:val="22"/>
          <w:szCs w:val="22"/>
          <w:lang w:eastAsia="it-IT"/>
          <w14:ligatures w14:val="none"/>
        </w:rPr>
      </w:pPr>
      <w:bookmarkStart w:id="0" w:name="_GoBack"/>
      <w:bookmarkEnd w:id="0"/>
    </w:p>
    <w:p w:rsidR="007A01F1" w:rsidRPr="00094569" w:rsidRDefault="007A01F1" w:rsidP="00094569">
      <w:pPr>
        <w:shd w:val="clear" w:color="auto" w:fill="FFFFFF"/>
        <w:jc w:val="both"/>
        <w:rPr>
          <w:rFonts w:ascii="Arial" w:eastAsia="Times New Roman" w:hAnsi="Arial" w:cs="Arial"/>
          <w:i/>
          <w:iCs/>
          <w:color w:val="006DBF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23AAA">
      <w:pPr>
        <w:shd w:val="clear" w:color="auto" w:fill="FFFFFF"/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>Allegato 1 - Domanda</w:t>
      </w:r>
    </w:p>
    <w:p w:rsidR="00CD067B" w:rsidRPr="00CD067B" w:rsidRDefault="00CD067B" w:rsidP="00023AAA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(da riportare</w:t>
      </w:r>
      <w:r w:rsidR="00023AAA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su carta intestata del proponente e inviare a mezzo PEC)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23AAA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Spett.le </w:t>
      </w:r>
    </w:p>
    <w:p w:rsidR="00CD067B" w:rsidRPr="00CD067B" w:rsidRDefault="007A01F1" w:rsidP="00023AAA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GAL Pesca Abruzzo </w:t>
      </w:r>
      <w:proofErr w:type="spellStart"/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scarl</w:t>
      </w:r>
      <w:proofErr w:type="spellEnd"/>
    </w:p>
    <w:p w:rsidR="00023AAA" w:rsidRPr="00023AAA" w:rsidRDefault="00023AAA" w:rsidP="00023AAA">
      <w:pPr>
        <w:shd w:val="clear" w:color="auto" w:fill="FFFFFF"/>
        <w:jc w:val="right"/>
        <w:rPr>
          <w:rFonts w:ascii="Arial" w:hAnsi="Arial" w:cs="Arial"/>
          <w:b/>
          <w:bCs/>
          <w:sz w:val="22"/>
          <w:szCs w:val="22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Via Conte di Ruvo n. 2 - </w:t>
      </w:r>
      <w:r w:rsidRPr="00023AAA">
        <w:rPr>
          <w:rFonts w:ascii="Arial" w:hAnsi="Arial" w:cs="Arial"/>
          <w:b/>
          <w:bCs/>
          <w:sz w:val="22"/>
          <w:szCs w:val="22"/>
        </w:rPr>
        <w:t xml:space="preserve">65127 Pescara, </w:t>
      </w:r>
    </w:p>
    <w:p w:rsidR="00023AAA" w:rsidRPr="00023AAA" w:rsidRDefault="00023AAA" w:rsidP="00023AAA">
      <w:pPr>
        <w:shd w:val="clear" w:color="auto" w:fill="FFFFFF"/>
        <w:jc w:val="right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  <w:lang w:val="en-US"/>
        </w:rPr>
      </w:pPr>
      <w:r w:rsidRPr="00023AAA">
        <w:rPr>
          <w:rFonts w:ascii="Arial" w:hAnsi="Arial" w:cs="Arial"/>
          <w:b/>
          <w:bCs/>
          <w:sz w:val="22"/>
          <w:szCs w:val="22"/>
          <w:lang w:val="en-US"/>
        </w:rPr>
        <w:t xml:space="preserve">P.E.C. </w:t>
      </w:r>
      <w:hyperlink r:id="rId6" w:history="1">
        <w:r w:rsidRPr="00023AAA">
          <w:rPr>
            <w:rStyle w:val="Collegamentoipertestuale"/>
            <w:rFonts w:ascii="Arial" w:hAnsi="Arial" w:cs="Arial"/>
            <w:b/>
            <w:bCs/>
            <w:sz w:val="22"/>
            <w:szCs w:val="22"/>
            <w:lang w:val="en-US"/>
          </w:rPr>
          <w:t>galpescaabruzzo@pec.it</w:t>
        </w:r>
      </w:hyperlink>
    </w:p>
    <w:p w:rsidR="00023AAA" w:rsidRPr="00023AAA" w:rsidRDefault="00023AAA" w:rsidP="00094569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it-IT"/>
          <w14:ligatures w14:val="none"/>
        </w:rPr>
      </w:pPr>
    </w:p>
    <w:p w:rsidR="00023AAA" w:rsidRPr="00023AAA" w:rsidRDefault="00023AAA" w:rsidP="00094569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Oggetto: </w:t>
      </w:r>
      <w:r w:rsidR="0020075B"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DOMANDA DI PARTECIPAZIONE 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all’avviso per manifestazioni di interesse per l’eventuale affidamento diretto ai sensi dell’art. 50 comma 1 lett. b) del </w:t>
      </w:r>
      <w:proofErr w:type="spellStart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d.lgs</w:t>
      </w:r>
      <w:proofErr w:type="spellEnd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36/2023 del servizio di rilascio di polizza fideiussoria / fideiussione bancaria per richiedere l’anticipazione a valere sui costi di gestione e animazione del </w:t>
      </w:r>
      <w:r w:rsidR="007A01F1" w:rsidRPr="00094569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GAL Pesca Abruzzo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. Codice CUP: </w:t>
      </w:r>
      <w:r w:rsidR="00023AAA" w:rsidRPr="00023AAA">
        <w:rPr>
          <w:rFonts w:ascii="Arial" w:hAnsi="Arial" w:cs="Arial"/>
          <w:b/>
          <w:bCs/>
          <w:sz w:val="22"/>
          <w:szCs w:val="22"/>
        </w:rPr>
        <w:t>C28H23001580009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8712CD" w:rsidRPr="00CD067B" w:rsidRDefault="008712CD" w:rsidP="008712CD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Il/la sottoscritto/a ____________________________________________________ nato/a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 a ____________________________________, residente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via ________________________ nella sua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qualita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di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__________________________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della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società/compagnia/banca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__________________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con sede in ______________________________ via _____________________________________ codice fiscale n. __________________ partita IVA n. __________________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PEC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telefono _________________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23AAA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COMUNICA</w:t>
      </w: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voler partecipare all’avviso per manifestazioni di interesse per l’eventuale affidamento diretto ai sensi dell’art. 50 comma 1 lett. b)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36/2023 del servizio di rilascio di polizza fideiussoria / </w:t>
      </w:r>
      <w:r w:rsidR="008712CD"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fideiussione </w:t>
      </w:r>
      <w:r w:rsidR="008712CD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bancaria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per richiedere l’anticipazione a valere sui costi di gestione e animazione del GAL Pesca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Abruzzo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scarl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Pr="00CD067B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 tal fine, ai sensi degli artt. 46,47 e 77 bis del D.P.R. 28 dicembre 2000, n. 445, e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s.m.i.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consapevole delle sanzioni penali previste dall’art. 76 del D.P.R. 445/2000 per le ipotesi di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falsita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in atti e dichiarazioni mendaci ivi indicate e,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altresi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̀, consapevole della decadenza dai benefici conseguenti al provvedimento eventualmente emanato sulla base di dichiarazioni non veritiere </w:t>
      </w:r>
    </w:p>
    <w:p w:rsidR="00023AAA" w:rsidRDefault="00023AAA" w:rsidP="00094569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23AAA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DICHIARA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1. che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l’impresa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non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trova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alcuna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cause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esclusione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generali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dalle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procedure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affidamento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degli appalti di lavori pubblici, forniture e servizi previste dagli artt. 94-98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n. 36/2023; 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2. di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essere:</w:t>
      </w: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un’impresa di assicurazione e riassicurazione sottoposte alla vigilanza dell’IVASS </w:t>
      </w: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un istituto di credito o Consorzio di Garanzia Collettiva fidi iscritto all’albo degli intermediari finanziari vigilati dalla Banca d’Italia ex art. 106 TUB; 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3. di essere:</w:t>
      </w:r>
    </w:p>
    <w:p w:rsidR="00023AAA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iscritto all’albo di cui all’art. 13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n. 385/93;</w:t>
      </w:r>
    </w:p>
    <w:p w:rsid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(per gli Istituti di credito) in possesso dell’autorizzazione di cui all’art. 14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n. 385/93 e ss.mm.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br/>
      </w:r>
      <w:r w:rsidRPr="00CD067B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(per gli Intermediari Finanziari) in possesso della regolare iscrizione all’albo di cui all’art. 106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lastRenderedPageBreak/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n. 385/93 e ss.mm., ed essere in possesso dell’autorizzazione di cui all’art. 107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1 n. 385/93 e sottoposti agli organismi di vigilanza della Banca d’Italia ex art. 108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n. 385/93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br/>
      </w:r>
      <w:r w:rsidRPr="00CD067B">
        <w:rPr>
          <w:rFonts w:ascii="Segoe UI Symbol" w:eastAsia="Times New Roman" w:hAnsi="Segoe UI Symbol" w:cs="Segoe UI Symbol"/>
          <w:kern w:val="0"/>
          <w:sz w:val="22"/>
          <w:szCs w:val="22"/>
          <w:lang w:eastAsia="it-IT"/>
          <w14:ligatures w14:val="none"/>
        </w:rPr>
        <w:t>☐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(per gli Intermediari Assicurativi) in possesso della regolare iscrizione nell’apposito albo regolamentato e vigilato dall’Istituto IVASS; </w:t>
      </w:r>
    </w:p>
    <w:p w:rsidR="00023AAA" w:rsidRPr="00CD067B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Default="00023AAA" w:rsidP="00023AAA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4.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aver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preso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visione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dell'Avviso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accettare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tutte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clausole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ivi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contenute; </w:t>
      </w:r>
    </w:p>
    <w:p w:rsidR="005A2158" w:rsidRPr="00023AAA" w:rsidRDefault="005A2158" w:rsidP="00023AAA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023AAA" w:rsidRDefault="00023AAA" w:rsidP="00023AAA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5. di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non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trovarsi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alcuna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condizioni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esclusione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previst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e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dalla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normativa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antimafia; </w:t>
      </w:r>
    </w:p>
    <w:p w:rsidR="005A2158" w:rsidRDefault="005A2158" w:rsidP="00023AAA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023AAA" w:rsidRDefault="00023AAA" w:rsidP="00023AAA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6. di 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non trovarsi in conflitto di interessi con le </w:t>
      </w:r>
      <w:proofErr w:type="spellStart"/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attivita</w:t>
      </w:r>
      <w:proofErr w:type="spellEnd"/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del </w:t>
      </w:r>
      <w:r w:rsidR="007A01F1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GAL Pesca Abruzzo</w:t>
      </w:r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scarl</w:t>
      </w:r>
      <w:proofErr w:type="spellEnd"/>
      <w:r w:rsidR="00CD067B"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; </w:t>
      </w:r>
    </w:p>
    <w:p w:rsidR="005A2158" w:rsidRDefault="005A2158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7. 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non presentare altre cause di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incompatibilita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a svolgere prestazioni nell’interesse del 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GAL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Pesca 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Abruzzo </w:t>
      </w:r>
      <w:proofErr w:type="spellStart"/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scarl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; </w:t>
      </w:r>
    </w:p>
    <w:p w:rsidR="005A2158" w:rsidRDefault="005A2158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8. di non aver alcun rapporto di controllo e/o di collegamento (ex art. 2359 c.c.) nei confronti di altri concorrenti. </w:t>
      </w:r>
    </w:p>
    <w:p w:rsidR="005A2158" w:rsidRDefault="005A2158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9. di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essere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informato,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sensi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gli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effetti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dell'art.13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gram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</w:t>
      </w:r>
      <w:proofErr w:type="gram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.196/2003,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ss.mm.ii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che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dati</w:t>
      </w:r>
      <w:r w:rsid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personali raccolti nel presente modulo saranno trattati, anche con strumenti informatici, esclusivamente nell'ambito del procedimento per il quale la presente dichiarazione viene resa. 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023AAA" w:rsidRPr="005A2158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aggiunta a quanto sopra, il sottoscritto </w:t>
      </w:r>
      <w:r w:rsidR="005A215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utorizza l’invio di tutte le comunicazioni inerenti il presente Avviso, ivi comprese quelle successive alla procedura, alla casella PEC _____________________. </w:t>
      </w:r>
    </w:p>
    <w:p w:rsidR="005A2158" w:rsidRDefault="005A2158" w:rsidP="00023AAA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:rsidR="00023AAA" w:rsidRDefault="00CD067B" w:rsidP="00023AAA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ALLEGA</w:t>
      </w:r>
    </w:p>
    <w:p w:rsidR="00023AAA" w:rsidRPr="0020075B" w:rsidRDefault="00CD067B" w:rsidP="00023AAA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br/>
      </w:r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- Fotocopia documento di </w:t>
      </w:r>
      <w:proofErr w:type="spellStart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identita</w:t>
      </w:r>
      <w:proofErr w:type="spellEnd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del Legale Rappresentante, in corso di </w:t>
      </w:r>
      <w:proofErr w:type="spellStart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validita</w:t>
      </w:r>
      <w:proofErr w:type="spellEnd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̀. </w:t>
      </w:r>
    </w:p>
    <w:p w:rsidR="00CD067B" w:rsidRPr="0020075B" w:rsidRDefault="00CD067B" w:rsidP="00023AAA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- Preventivo</w:t>
      </w:r>
    </w:p>
    <w:p w:rsidR="00023AAA" w:rsidRDefault="00023AAA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5A2158" w:rsidRDefault="005A2158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5A2158" w:rsidRDefault="005A2158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Luogo e data _____________________ </w:t>
      </w:r>
    </w:p>
    <w:p w:rsidR="00023AAA" w:rsidRDefault="00023AAA" w:rsidP="00094569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:rsidR="00CD067B" w:rsidRPr="00CD067B" w:rsidRDefault="00CD067B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Firma del legale rappresentante ______________________________________ </w:t>
      </w:r>
    </w:p>
    <w:p w:rsidR="007A01F1" w:rsidRPr="00094569" w:rsidRDefault="007A01F1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:rsidR="007A01F1" w:rsidRPr="00094569" w:rsidRDefault="007A01F1" w:rsidP="00094569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sectPr w:rsidR="007A01F1" w:rsidRPr="00094569" w:rsidSect="006112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526549"/>
    <w:multiLevelType w:val="hybridMultilevel"/>
    <w:tmpl w:val="0A1E975C"/>
    <w:lvl w:ilvl="0" w:tplc="15107A04">
      <w:start w:val="1"/>
      <w:numFmt w:val="decimal"/>
      <w:lvlText w:val="%1."/>
      <w:lvlJc w:val="left"/>
      <w:rPr>
        <w:rFonts w:asciiTheme="minorHAnsi" w:hAnsiTheme="minorHAnsi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F1815"/>
    <w:multiLevelType w:val="multilevel"/>
    <w:tmpl w:val="406A8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96164"/>
    <w:multiLevelType w:val="hybridMultilevel"/>
    <w:tmpl w:val="27E4D850"/>
    <w:lvl w:ilvl="0" w:tplc="767E2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B1B"/>
    <w:multiLevelType w:val="multilevel"/>
    <w:tmpl w:val="73B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8215F"/>
    <w:multiLevelType w:val="multilevel"/>
    <w:tmpl w:val="CEB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C6FDF"/>
    <w:multiLevelType w:val="multilevel"/>
    <w:tmpl w:val="029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41F6B"/>
    <w:multiLevelType w:val="hybridMultilevel"/>
    <w:tmpl w:val="EA4A99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4BB4"/>
    <w:multiLevelType w:val="multilevel"/>
    <w:tmpl w:val="F90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C175A"/>
    <w:multiLevelType w:val="hybridMultilevel"/>
    <w:tmpl w:val="33083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12636"/>
    <w:multiLevelType w:val="hybridMultilevel"/>
    <w:tmpl w:val="1C64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249BD"/>
    <w:multiLevelType w:val="multilevel"/>
    <w:tmpl w:val="4A2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C0A34"/>
    <w:multiLevelType w:val="hybridMultilevel"/>
    <w:tmpl w:val="98F8C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4326"/>
    <w:multiLevelType w:val="multilevel"/>
    <w:tmpl w:val="A3E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4734B6"/>
    <w:multiLevelType w:val="multilevel"/>
    <w:tmpl w:val="DC4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32338"/>
    <w:multiLevelType w:val="hybridMultilevel"/>
    <w:tmpl w:val="84AE6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4069A"/>
    <w:multiLevelType w:val="multilevel"/>
    <w:tmpl w:val="C1E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021BE"/>
    <w:multiLevelType w:val="hybridMultilevel"/>
    <w:tmpl w:val="1F44B6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0"/>
  </w:num>
  <w:num w:numId="10">
    <w:abstractNumId w:val="10"/>
  </w:num>
  <w:num w:numId="11">
    <w:abstractNumId w:val="16"/>
  </w:num>
  <w:num w:numId="12">
    <w:abstractNumId w:val="8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7B"/>
    <w:rsid w:val="00023AAA"/>
    <w:rsid w:val="00094569"/>
    <w:rsid w:val="000F6F4F"/>
    <w:rsid w:val="001A6A43"/>
    <w:rsid w:val="0020075B"/>
    <w:rsid w:val="005A1A21"/>
    <w:rsid w:val="005A2158"/>
    <w:rsid w:val="0061120F"/>
    <w:rsid w:val="006241BE"/>
    <w:rsid w:val="00730BEF"/>
    <w:rsid w:val="007738BF"/>
    <w:rsid w:val="007A01F1"/>
    <w:rsid w:val="008712CD"/>
    <w:rsid w:val="00A173A7"/>
    <w:rsid w:val="00A67383"/>
    <w:rsid w:val="00C772FF"/>
    <w:rsid w:val="00CD067B"/>
    <w:rsid w:val="00D13256"/>
    <w:rsid w:val="00E20051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5B34-8242-4842-BAF4-A26A22E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D06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Default">
    <w:name w:val="Default"/>
    <w:rsid w:val="00CD067B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738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456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0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pescaabruzz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84A0BD-09C5-4AB3-97DB-9C0234C1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Vecchis</dc:creator>
  <cp:keywords/>
  <dc:description/>
  <cp:lastModifiedBy>Paola Cavallucci</cp:lastModifiedBy>
  <cp:revision>2</cp:revision>
  <dcterms:created xsi:type="dcterms:W3CDTF">2025-05-05T10:00:00Z</dcterms:created>
  <dcterms:modified xsi:type="dcterms:W3CDTF">2025-05-05T10:00:00Z</dcterms:modified>
</cp:coreProperties>
</file>